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4CC0" w:rsidRDefault="00744CC0">
      <w:pPr>
        <w:rPr>
          <w:sz w:val="28"/>
          <w:szCs w:val="28"/>
        </w:rPr>
      </w:pPr>
      <w:r>
        <w:rPr>
          <w:sz w:val="28"/>
          <w:szCs w:val="28"/>
        </w:rPr>
        <w:t>ESPÍRITO REBELDE</w:t>
      </w:r>
    </w:p>
    <w:p w:rsidR="00744CC0" w:rsidRDefault="00744CC0">
      <w:pPr>
        <w:rPr>
          <w:sz w:val="28"/>
          <w:szCs w:val="28"/>
        </w:rPr>
      </w:pPr>
      <w:r>
        <w:rPr>
          <w:sz w:val="28"/>
          <w:szCs w:val="28"/>
        </w:rPr>
        <w:t>_ Viu minha filha, não é pelo que você quer demonstrar, mas é para sua segurança e evolução!</w:t>
      </w:r>
    </w:p>
    <w:p w:rsidR="00744CC0" w:rsidRDefault="00744CC0">
      <w:pPr>
        <w:rPr>
          <w:sz w:val="28"/>
          <w:szCs w:val="28"/>
        </w:rPr>
      </w:pPr>
      <w:r>
        <w:rPr>
          <w:sz w:val="28"/>
          <w:szCs w:val="28"/>
        </w:rPr>
        <w:t>A revolta de um espirito com sua reencarnação é a coisa mais triste que pode haver entre o céu e a terra. Não se agrada por nada e prefere andar pelos caminhos dos ventos uivantes. Este espirito foi tirado do mundo dos suicidas para ter uma nova oportunidade de se conduzir pela luz da vida e não da morte.</w:t>
      </w:r>
    </w:p>
    <w:p w:rsidR="00744CC0" w:rsidRDefault="00744CC0">
      <w:pPr>
        <w:rPr>
          <w:sz w:val="28"/>
          <w:szCs w:val="28"/>
        </w:rPr>
      </w:pPr>
      <w:r>
        <w:rPr>
          <w:sz w:val="28"/>
          <w:szCs w:val="28"/>
        </w:rPr>
        <w:t>Eu não posso abrir sua aura para que ela sinta a verdade, porque seriam tantas provações que ela não iria aguentar. Somente a luz pode penetrar em sua mediunidade, por enquanto, porque se ela voltar de onde veio não haverá mais condições de mater sua existência, será desintegrada.</w:t>
      </w:r>
    </w:p>
    <w:p w:rsidR="00744CC0" w:rsidRDefault="00744CC0">
      <w:pPr>
        <w:rPr>
          <w:sz w:val="28"/>
          <w:szCs w:val="28"/>
        </w:rPr>
      </w:pPr>
      <w:r>
        <w:rPr>
          <w:sz w:val="28"/>
          <w:szCs w:val="28"/>
        </w:rPr>
        <w:t>Vocês sabem o que é um espirito perder o sopro da vida de Deus? Pois bem, todo aquele que atenta contra sua própria vida comete um desagravo muito grande contra quem lhe criou. Os espíritos foram criados por Deus e somente ele pode intervir.</w:t>
      </w:r>
    </w:p>
    <w:p w:rsidR="00744CC0" w:rsidRDefault="00744CC0">
      <w:pPr>
        <w:rPr>
          <w:sz w:val="28"/>
          <w:szCs w:val="28"/>
        </w:rPr>
      </w:pPr>
      <w:r>
        <w:rPr>
          <w:sz w:val="28"/>
          <w:szCs w:val="28"/>
        </w:rPr>
        <w:t>Os espíritos rebeldes são muito difíceis de serem doutrinados, eles querem que todos sejam escravos de suas inverdades e tão logo não tendo seguidores eles tentam se matar, pois pensam que lá ninguém os encontrar</w:t>
      </w:r>
      <w:r w:rsidR="003650C3">
        <w:rPr>
          <w:sz w:val="28"/>
          <w:szCs w:val="28"/>
        </w:rPr>
        <w:t>ão</w:t>
      </w:r>
      <w:r>
        <w:rPr>
          <w:sz w:val="28"/>
          <w:szCs w:val="28"/>
        </w:rPr>
        <w:t xml:space="preserve"> novamente.</w:t>
      </w:r>
    </w:p>
    <w:p w:rsidR="00744CC0" w:rsidRDefault="00744CC0">
      <w:pPr>
        <w:rPr>
          <w:sz w:val="28"/>
          <w:szCs w:val="28"/>
        </w:rPr>
      </w:pPr>
      <w:r>
        <w:rPr>
          <w:sz w:val="28"/>
          <w:szCs w:val="28"/>
        </w:rPr>
        <w:t>Assim está sendo com esta jovem. A sua rebeldia é extrema e ela quer dar passagem aos seus amiguinhos dos planos inferiores. Aqui na terra ela não tem amigos e por isso sente saudades deste povo da escuridão. Só que serão tantos que a vida na terra será um fardo pesado de carregar. Já começando pela sua família terrena que desajustada não sabe os caminhos que está percorrendo.</w:t>
      </w:r>
    </w:p>
    <w:p w:rsidR="00744CC0" w:rsidRDefault="00744CC0">
      <w:pPr>
        <w:rPr>
          <w:sz w:val="28"/>
          <w:szCs w:val="28"/>
        </w:rPr>
      </w:pPr>
      <w:r>
        <w:rPr>
          <w:sz w:val="28"/>
          <w:szCs w:val="28"/>
        </w:rPr>
        <w:t xml:space="preserve">Aqui no amanhecer ela está sendo orientada pelos mentores e lá para onde ela quer ir encontrará seu povo rodando </w:t>
      </w:r>
      <w:r w:rsidR="00AC4DEC">
        <w:rPr>
          <w:sz w:val="28"/>
          <w:szCs w:val="28"/>
        </w:rPr>
        <w:t>as saias do destino mais triste que vai encontrar. Eu até poderia lhe mostrar a verdade, mas a que preço. Ao preço de sua obsessão infernal que lhe consumirá seus restos nesta vida terrena.</w:t>
      </w:r>
    </w:p>
    <w:p w:rsidR="00AC4DEC" w:rsidRDefault="00AC4DEC">
      <w:pPr>
        <w:rPr>
          <w:sz w:val="28"/>
          <w:szCs w:val="28"/>
        </w:rPr>
      </w:pPr>
      <w:r>
        <w:rPr>
          <w:sz w:val="28"/>
          <w:szCs w:val="28"/>
        </w:rPr>
        <w:t xml:space="preserve">Agora tem </w:t>
      </w:r>
      <w:r w:rsidR="00AA5759">
        <w:rPr>
          <w:sz w:val="28"/>
          <w:szCs w:val="28"/>
        </w:rPr>
        <w:t>um,</w:t>
      </w:r>
      <w:r>
        <w:rPr>
          <w:sz w:val="28"/>
          <w:szCs w:val="28"/>
        </w:rPr>
        <w:t xml:space="preserve"> porém, quando um filho ou uma filha estão se distanciando de sua meta evolutiva os próprios mentores fazem esta abertura para que não percam o caminho da verdade. Quando o </w:t>
      </w:r>
      <w:r>
        <w:rPr>
          <w:sz w:val="28"/>
          <w:szCs w:val="28"/>
        </w:rPr>
        <w:lastRenderedPageBreak/>
        <w:t>encarnado sofre a sua obsessão ele é um instrumento de cobranças que ficará como um objeto inanimado. Será conduzido pela família e sendo arrastado como um corpo morto. Irá vegetar pelo resto de seus dias na terra, isso somente para que ele se conscientize da sua responsabilidade.</w:t>
      </w:r>
    </w:p>
    <w:p w:rsidR="00AC4DEC" w:rsidRDefault="00AC4DEC">
      <w:pPr>
        <w:rPr>
          <w:sz w:val="28"/>
          <w:szCs w:val="28"/>
        </w:rPr>
      </w:pPr>
      <w:r>
        <w:rPr>
          <w:sz w:val="28"/>
          <w:szCs w:val="28"/>
        </w:rPr>
        <w:t>Eu não posso interferir, estou tentando conduzir pelo caminho da luz, até porque todos tem seus livres arbítrios e devem escolher o melhor para si mes</w:t>
      </w:r>
      <w:r w:rsidR="00AA5759">
        <w:rPr>
          <w:sz w:val="28"/>
          <w:szCs w:val="28"/>
        </w:rPr>
        <w:t>m</w:t>
      </w:r>
      <w:r>
        <w:rPr>
          <w:sz w:val="28"/>
          <w:szCs w:val="28"/>
        </w:rPr>
        <w:t>os.</w:t>
      </w:r>
    </w:p>
    <w:p w:rsidR="00AC4DEC" w:rsidRDefault="00AC4DEC">
      <w:pPr>
        <w:rPr>
          <w:sz w:val="28"/>
          <w:szCs w:val="28"/>
        </w:rPr>
      </w:pPr>
      <w:r>
        <w:rPr>
          <w:sz w:val="28"/>
          <w:szCs w:val="28"/>
        </w:rPr>
        <w:t xml:space="preserve">Eu fui até ela esta madrugada. Rodeada pelos seus invisíveis amiguinhos do baixo plano, ela levou um susto, quase entra em convulsão. Estava escuro e muito frio dentro daquele </w:t>
      </w:r>
      <w:r w:rsidR="003D1012">
        <w:rPr>
          <w:sz w:val="28"/>
          <w:szCs w:val="28"/>
        </w:rPr>
        <w:t>quart</w:t>
      </w:r>
      <w:r>
        <w:rPr>
          <w:sz w:val="28"/>
          <w:szCs w:val="28"/>
        </w:rPr>
        <w:t xml:space="preserve">o. As almas penadas logo que cheguei saíram correndo, elas estavam azucrinando sua cabeça, seus pensamentos. Foi uma coisa tão triste e tão pesada que senti pena desta filha de Seta Branca. Pena, não, não se pode sentir </w:t>
      </w:r>
      <w:r w:rsidR="002051A9">
        <w:rPr>
          <w:sz w:val="28"/>
          <w:szCs w:val="28"/>
        </w:rPr>
        <w:t>pena</w:t>
      </w:r>
      <w:r>
        <w:rPr>
          <w:sz w:val="28"/>
          <w:szCs w:val="28"/>
        </w:rPr>
        <w:t>, mas senti um desafio que a família terá que passar para redimir seus erros. A família toda irá pagar po</w:t>
      </w:r>
      <w:r w:rsidR="002051A9">
        <w:rPr>
          <w:sz w:val="28"/>
          <w:szCs w:val="28"/>
        </w:rPr>
        <w:t>r</w:t>
      </w:r>
      <w:r>
        <w:rPr>
          <w:sz w:val="28"/>
          <w:szCs w:val="28"/>
        </w:rPr>
        <w:t xml:space="preserve"> este reajuste.</w:t>
      </w:r>
    </w:p>
    <w:p w:rsidR="00AC4DEC" w:rsidRDefault="00AC4DEC">
      <w:pPr>
        <w:rPr>
          <w:sz w:val="28"/>
          <w:szCs w:val="28"/>
        </w:rPr>
      </w:pPr>
      <w:r>
        <w:rPr>
          <w:sz w:val="28"/>
          <w:szCs w:val="28"/>
        </w:rPr>
        <w:t xml:space="preserve">Espíritos desajustados por uma vida </w:t>
      </w:r>
      <w:r w:rsidR="00B05FE3">
        <w:rPr>
          <w:sz w:val="28"/>
          <w:szCs w:val="28"/>
        </w:rPr>
        <w:t>desiludida. Espíritos que pediram a Deus uma oportunidade de refazer seus destinos, mas novamente escolheram as trevas de suas ignorâncias mediúnicas.</w:t>
      </w:r>
    </w:p>
    <w:p w:rsidR="00B05FE3" w:rsidRDefault="00B05FE3">
      <w:pPr>
        <w:rPr>
          <w:sz w:val="28"/>
          <w:szCs w:val="28"/>
        </w:rPr>
      </w:pPr>
      <w:r>
        <w:rPr>
          <w:sz w:val="28"/>
          <w:szCs w:val="28"/>
        </w:rPr>
        <w:t>_ Minha filha! Eu posso ajudar você a se reencontrar, mas não posso mudar seu coração, mudar seus desejos! Eu posso lhe conduzir pelo caminho da luz, agora se você novamente escolher o caminho das trevas terá que viver mais mil anos sob a égide da sua cruz! Ninguém poderá carregar sua cruz e ninguém vai lhe ajudar, somente seus mentores de luz que ainda estão tendo paciência contigo! Se eles se cansarem de mostrar a verdade irão se afastar e aí você será novamente escrava dos senhores trevais, aqueles que lhe conduziam pelas cavernas e precipícios da vida mais terrível! Se você experimentar novamente este remédio amargo que lhe ofereceram não terá mais volta! Eu não posso permitir que contamine aos demais com sua irresponsabilidade espiritual! Aqui no amanhecer é luz e não trevas!</w:t>
      </w:r>
    </w:p>
    <w:p w:rsidR="00B05FE3" w:rsidRDefault="00B05FE3">
      <w:pPr>
        <w:rPr>
          <w:sz w:val="28"/>
          <w:szCs w:val="28"/>
        </w:rPr>
      </w:pPr>
      <w:r>
        <w:rPr>
          <w:sz w:val="28"/>
          <w:szCs w:val="28"/>
        </w:rPr>
        <w:t>Falei diretamente em seu coração, mas a jovem parecia não querer ouvir. Estava decidida a reencontrar seu povo que aqui no vale eles não podem chegar. Deus ajude que este espirito não caia novamente nos vales da incompreensão, nos vales negros, nas noites frias sem luar.</w:t>
      </w:r>
    </w:p>
    <w:p w:rsidR="00B05FE3" w:rsidRDefault="008F5DFF">
      <w:pPr>
        <w:rPr>
          <w:sz w:val="28"/>
          <w:szCs w:val="28"/>
        </w:rPr>
      </w:pPr>
      <w:r>
        <w:rPr>
          <w:sz w:val="28"/>
          <w:szCs w:val="28"/>
        </w:rPr>
        <w:t xml:space="preserve">Oh! </w:t>
      </w:r>
      <w:r w:rsidR="00B05FE3">
        <w:rPr>
          <w:sz w:val="28"/>
          <w:szCs w:val="28"/>
        </w:rPr>
        <w:t>Jesus, Jesus, mostre a verdade</w:t>
      </w:r>
      <w:r>
        <w:rPr>
          <w:sz w:val="28"/>
          <w:szCs w:val="28"/>
        </w:rPr>
        <w:t>, mostre o caminho de Deus</w:t>
      </w:r>
      <w:r w:rsidR="00B05FE3">
        <w:rPr>
          <w:sz w:val="28"/>
          <w:szCs w:val="28"/>
        </w:rPr>
        <w:t>!</w:t>
      </w:r>
      <w:bookmarkStart w:id="0" w:name="_GoBack"/>
      <w:bookmarkEnd w:id="0"/>
    </w:p>
    <w:p w:rsidR="00192B2B" w:rsidRDefault="00192B2B">
      <w:pPr>
        <w:rPr>
          <w:sz w:val="28"/>
          <w:szCs w:val="28"/>
        </w:rPr>
      </w:pPr>
      <w:r>
        <w:rPr>
          <w:sz w:val="28"/>
          <w:szCs w:val="28"/>
        </w:rPr>
        <w:lastRenderedPageBreak/>
        <w:t>Salve Deus!</w:t>
      </w:r>
    </w:p>
    <w:p w:rsidR="00192B2B" w:rsidRDefault="00192B2B">
      <w:pPr>
        <w:rPr>
          <w:sz w:val="28"/>
          <w:szCs w:val="28"/>
        </w:rPr>
      </w:pPr>
      <w:r>
        <w:rPr>
          <w:sz w:val="28"/>
          <w:szCs w:val="28"/>
        </w:rPr>
        <w:t>Adjunto Apurê</w:t>
      </w:r>
    </w:p>
    <w:p w:rsidR="00192B2B" w:rsidRDefault="00192B2B">
      <w:pPr>
        <w:rPr>
          <w:sz w:val="28"/>
          <w:szCs w:val="28"/>
        </w:rPr>
      </w:pPr>
      <w:r>
        <w:rPr>
          <w:sz w:val="28"/>
          <w:szCs w:val="28"/>
        </w:rPr>
        <w:t>An-Selmo Rá</w:t>
      </w:r>
    </w:p>
    <w:p w:rsidR="00192B2B" w:rsidRPr="00744CC0" w:rsidRDefault="00192B2B">
      <w:pPr>
        <w:rPr>
          <w:sz w:val="28"/>
          <w:szCs w:val="28"/>
        </w:rPr>
      </w:pPr>
      <w:r>
        <w:rPr>
          <w:sz w:val="28"/>
          <w:szCs w:val="28"/>
        </w:rPr>
        <w:t>27.01.2021</w:t>
      </w:r>
    </w:p>
    <w:sectPr w:rsidR="00192B2B" w:rsidRPr="00744CC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CC0"/>
    <w:rsid w:val="001456A7"/>
    <w:rsid w:val="00192B2B"/>
    <w:rsid w:val="002051A9"/>
    <w:rsid w:val="003650C3"/>
    <w:rsid w:val="003D1012"/>
    <w:rsid w:val="00744CC0"/>
    <w:rsid w:val="008F5DFF"/>
    <w:rsid w:val="00AA5759"/>
    <w:rsid w:val="00AC4DEC"/>
    <w:rsid w:val="00B05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DB75F"/>
  <w15:chartTrackingRefBased/>
  <w15:docId w15:val="{C5253DEB-C114-4B01-9A8C-7C7D4DD0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681</Words>
  <Characters>3681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2021-01-27T12:23:00Z</dcterms:created>
  <dcterms:modified xsi:type="dcterms:W3CDTF">2021-01-27T13:01:00Z</dcterms:modified>
</cp:coreProperties>
</file>