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86" w:rsidRDefault="006C1882">
      <w:pPr>
        <w:rPr>
          <w:sz w:val="28"/>
        </w:rPr>
      </w:pPr>
      <w:r w:rsidRPr="00717C1A">
        <w:rPr>
          <w:sz w:val="28"/>
        </w:rPr>
        <w:t>“... Eu Fico pensando! Como alguém que se diz espiritualista e está trilhando o caminho dos espíritos pode desacreditar no mundo espiritual fazendo des</w:t>
      </w:r>
      <w:r w:rsidR="00717C1A" w:rsidRPr="00717C1A">
        <w:rPr>
          <w:sz w:val="28"/>
        </w:rPr>
        <w:t>crer</w:t>
      </w:r>
      <w:r w:rsidRPr="00717C1A">
        <w:rPr>
          <w:sz w:val="28"/>
        </w:rPr>
        <w:t xml:space="preserve"> que existam pessoas de bom coração que transmitem mensagens de amor e esperança pelo mundo. Será que eles pensam que são somente eles que exist</w:t>
      </w:r>
      <w:r w:rsidR="00717C1A" w:rsidRPr="00717C1A">
        <w:rPr>
          <w:sz w:val="28"/>
        </w:rPr>
        <w:t>a</w:t>
      </w:r>
      <w:r w:rsidRPr="00717C1A">
        <w:rPr>
          <w:sz w:val="28"/>
        </w:rPr>
        <w:t>m sobre a terra! Eu posso estar errado, mas eles julgam se</w:t>
      </w:r>
      <w:r w:rsidR="00717C1A" w:rsidRPr="00717C1A">
        <w:rPr>
          <w:sz w:val="28"/>
        </w:rPr>
        <w:t>m</w:t>
      </w:r>
      <w:r w:rsidRPr="00717C1A">
        <w:rPr>
          <w:sz w:val="28"/>
        </w:rPr>
        <w:t xml:space="preserve"> perceber as coisas maravilhosas que Deus escondeu aos seus olhos, porque para tudo isso eu chamo de merecimento. Seria preferível estes ficarem </w:t>
      </w:r>
      <w:r w:rsidR="00717C1A" w:rsidRPr="00717C1A">
        <w:rPr>
          <w:sz w:val="28"/>
        </w:rPr>
        <w:t>nas</w:t>
      </w:r>
      <w:r w:rsidRPr="00717C1A">
        <w:rPr>
          <w:sz w:val="28"/>
        </w:rPr>
        <w:t xml:space="preserve"> suas </w:t>
      </w:r>
      <w:r w:rsidR="00717C1A" w:rsidRPr="00717C1A">
        <w:rPr>
          <w:sz w:val="28"/>
        </w:rPr>
        <w:t>crenças</w:t>
      </w:r>
      <w:r w:rsidRPr="00717C1A">
        <w:rPr>
          <w:sz w:val="28"/>
        </w:rPr>
        <w:t xml:space="preserve"> mal acabadas a ficarem condenando seu próximo por tentar pregar o evangelho redivivo de Jesus. Estamos num mundo espiritual e aqui tudo ou nada pode acontecer</w:t>
      </w:r>
      <w:r w:rsidR="00717C1A" w:rsidRPr="00717C1A">
        <w:rPr>
          <w:sz w:val="28"/>
        </w:rPr>
        <w:t>. S</w:t>
      </w:r>
      <w:r w:rsidRPr="00717C1A">
        <w:rPr>
          <w:sz w:val="28"/>
        </w:rPr>
        <w:t xml:space="preserve">e você caminha como um espiritualista deverá aprender a abrir seus olhos, ouvidos e fechar a boca, porque mais sábio é aquele que sabe ouvir e não o que fala demais. </w:t>
      </w:r>
      <w:r w:rsidR="00717C1A" w:rsidRPr="00717C1A">
        <w:rPr>
          <w:sz w:val="28"/>
        </w:rPr>
        <w:t xml:space="preserve">O bom médium é aquele que pratica o que aprendeu com amor e conhecimento de causa. Eu, através destes ensinamentos que recebo estou aprendendo muito, estou lapidando meu espírito, porque existem duas diferenças, o eu físico e o eu espiritual. </w:t>
      </w:r>
      <w:r w:rsidR="00717C1A">
        <w:rPr>
          <w:sz w:val="28"/>
        </w:rPr>
        <w:t>O meu eu espiritual está mostrando ao meu eu físico a grande diferença entre o céu e a terra, as coisas que eu na terra não poderia jamais compreender e que na verdade está a um passo de minha consciência sensorial, a um toque dos meus dedos. Sou aluno e professor de mim mesmo, um ajudando ao outro a ser feliz”. Adjunto Apurê – 17.05.2008</w:t>
      </w:r>
    </w:p>
    <w:p w:rsidR="00717C1A" w:rsidRPr="00717C1A" w:rsidRDefault="00717C1A">
      <w:pPr>
        <w:rPr>
          <w:sz w:val="28"/>
        </w:rPr>
      </w:pPr>
    </w:p>
    <w:sectPr w:rsidR="00717C1A" w:rsidRPr="00717C1A" w:rsidSect="004D18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1882"/>
    <w:rsid w:val="004D1886"/>
    <w:rsid w:val="006C1882"/>
    <w:rsid w:val="00717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1</cp:revision>
  <dcterms:created xsi:type="dcterms:W3CDTF">2008-05-17T14:39:00Z</dcterms:created>
  <dcterms:modified xsi:type="dcterms:W3CDTF">2008-05-17T15:03:00Z</dcterms:modified>
</cp:coreProperties>
</file>